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7151D4C4" w14:textId="5F76D4DC" w:rsidR="001A26D8" w:rsidRPr="007A0155" w:rsidRDefault="001A26D8" w:rsidP="001A26D8">
      <w:r w:rsidRPr="007A0155">
        <w:rPr>
          <w:u w:val="single"/>
        </w:rPr>
        <w:t>Název veřejné zakázky:</w:t>
      </w:r>
      <w:r>
        <w:t xml:space="preserve"> </w:t>
      </w:r>
      <w:r w:rsidRPr="001A499F">
        <w:rPr>
          <w:rFonts w:cs="Arial"/>
          <w:b/>
          <w:szCs w:val="22"/>
        </w:rPr>
        <w:t xml:space="preserve">„Komplexní pozemkové úpravy v katastrálním území </w:t>
      </w:r>
      <w:r w:rsidR="0080233F">
        <w:rPr>
          <w:rFonts w:cs="Arial"/>
          <w:b/>
          <w:szCs w:val="22"/>
        </w:rPr>
        <w:t>Milešice</w:t>
      </w:r>
      <w:r w:rsidRPr="001A499F">
        <w:rPr>
          <w:rFonts w:cs="Arial"/>
          <w:b/>
          <w:szCs w:val="22"/>
        </w:rPr>
        <w:t>“</w:t>
      </w:r>
    </w:p>
    <w:p w14:paraId="6B5C4BA7" w14:textId="7CB8B603" w:rsidR="001A26D8" w:rsidRDefault="001A26D8" w:rsidP="001A26D8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80233F">
        <w:t>nad</w:t>
      </w:r>
      <w:r w:rsidRPr="001A499F">
        <w:t>limitní veřejná zakázka na služby zadávaná v 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420CCC6" w14:textId="77777777" w:rsidR="00AE6F2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</w:t>
      </w:r>
    </w:p>
    <w:p w14:paraId="19F25D18" w14:textId="6559E130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0F76B2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A26D8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4008312">
    <w:abstractNumId w:val="3"/>
  </w:num>
  <w:num w:numId="2" w16cid:durableId="683364100">
    <w:abstractNumId w:val="4"/>
  </w:num>
  <w:num w:numId="3" w16cid:durableId="1272544361">
    <w:abstractNumId w:val="2"/>
  </w:num>
  <w:num w:numId="4" w16cid:durableId="1685129192">
    <w:abstractNumId w:val="1"/>
  </w:num>
  <w:num w:numId="5" w16cid:durableId="130142666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26D8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0BC3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233F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E6F27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2078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6</cp:revision>
  <cp:lastPrinted>2021-10-05T09:27:00Z</cp:lastPrinted>
  <dcterms:created xsi:type="dcterms:W3CDTF">2024-04-22T05:01:00Z</dcterms:created>
  <dcterms:modified xsi:type="dcterms:W3CDTF">2024-05-22T05:17:00Z</dcterms:modified>
</cp:coreProperties>
</file>